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21C" w:rsidRDefault="00F1674B">
      <w:pPr>
        <w:ind w:right="288"/>
        <w:rPr>
          <w:rFonts w:ascii="Calibri" w:eastAsia="Calibri" w:hAnsi="Calibri" w:cs="Calibri"/>
          <w:b/>
          <w:i/>
          <w:sz w:val="40"/>
          <w:u w:val="single"/>
        </w:rPr>
      </w:pPr>
      <w:r>
        <w:rPr>
          <w:rFonts w:ascii="Calibri" w:eastAsia="Calibri" w:hAnsi="Calibri" w:cs="Calibri"/>
          <w:b/>
          <w:i/>
        </w:rPr>
        <w:t xml:space="preserve">                                                                                        </w:t>
      </w:r>
      <w:r>
        <w:rPr>
          <w:rFonts w:ascii="Calibri" w:eastAsia="Calibri" w:hAnsi="Calibri" w:cs="Calibri"/>
          <w:b/>
          <w:i/>
          <w:sz w:val="40"/>
          <w:u w:val="single"/>
        </w:rPr>
        <w:t xml:space="preserve">AA LOG  </w:t>
      </w:r>
    </w:p>
    <w:p w:rsidR="0016321C" w:rsidRDefault="00F1674B">
      <w:pPr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                                                                   Panhandle Probation Services. LLC  </w:t>
      </w:r>
    </w:p>
    <w:p w:rsidR="0016321C" w:rsidRDefault="00F1674B">
      <w:pPr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                                          33 Mar</w:t>
      </w:r>
      <w:r>
        <w:rPr>
          <w:rFonts w:ascii="Times New Roman" w:eastAsia="Times New Roman" w:hAnsi="Times New Roman" w:cs="Times New Roman"/>
          <w:b/>
          <w:color w:val="000000"/>
        </w:rPr>
        <w:t>ket Street Suite 126 Apalachicola, Florida 32320 </w:t>
      </w:r>
    </w:p>
    <w:p w:rsidR="0016321C" w:rsidRDefault="00F1674B">
      <w:pPr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                                                                                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5"/>
        <w:gridCol w:w="1260"/>
        <w:gridCol w:w="1260"/>
        <w:gridCol w:w="1440"/>
        <w:gridCol w:w="2070"/>
        <w:gridCol w:w="2070"/>
      </w:tblGrid>
      <w:tr w:rsidR="0016321C">
        <w:trPr>
          <w:trHeight w:val="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F1674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Location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F1674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Date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F1674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Time in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F1674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Time out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F1674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Sponsor Print name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F1674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Sponsor signature</w:t>
            </w:r>
          </w:p>
        </w:tc>
      </w:tr>
      <w:tr w:rsidR="0016321C">
        <w:trPr>
          <w:trHeight w:val="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6321C">
        <w:trPr>
          <w:trHeight w:val="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6321C">
        <w:trPr>
          <w:trHeight w:val="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6321C">
        <w:trPr>
          <w:trHeight w:val="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6321C">
        <w:trPr>
          <w:trHeight w:val="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6321C">
        <w:trPr>
          <w:trHeight w:val="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6321C">
        <w:trPr>
          <w:trHeight w:val="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6321C">
        <w:trPr>
          <w:trHeight w:val="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6321C">
        <w:trPr>
          <w:trHeight w:val="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6321C">
        <w:trPr>
          <w:trHeight w:val="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6321C">
        <w:trPr>
          <w:trHeight w:val="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6321C">
        <w:trPr>
          <w:trHeight w:val="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6321C">
        <w:trPr>
          <w:trHeight w:val="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6321C">
        <w:trPr>
          <w:trHeight w:val="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6321C">
        <w:trPr>
          <w:trHeight w:val="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6321C">
        <w:trPr>
          <w:trHeight w:val="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6321C">
        <w:trPr>
          <w:trHeight w:val="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6321C">
        <w:trPr>
          <w:trHeight w:val="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6321C">
        <w:trPr>
          <w:trHeight w:val="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6321C">
        <w:trPr>
          <w:trHeight w:val="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6321C">
        <w:trPr>
          <w:trHeight w:val="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6321C">
        <w:trPr>
          <w:trHeight w:val="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6321C">
        <w:trPr>
          <w:trHeight w:val="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6321C">
        <w:trPr>
          <w:trHeight w:val="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6321C">
        <w:trPr>
          <w:trHeight w:val="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6321C">
        <w:trPr>
          <w:trHeight w:val="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6321C">
        <w:trPr>
          <w:trHeight w:val="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6321C">
        <w:trPr>
          <w:trHeight w:val="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6321C">
        <w:trPr>
          <w:trHeight w:val="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6321C">
        <w:trPr>
          <w:trHeight w:val="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6321C">
        <w:trPr>
          <w:trHeight w:val="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6321C">
        <w:trPr>
          <w:trHeight w:val="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6321C">
        <w:trPr>
          <w:trHeight w:val="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6321C">
        <w:trPr>
          <w:trHeight w:val="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6321C">
        <w:trPr>
          <w:trHeight w:val="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6321C">
        <w:trPr>
          <w:trHeight w:val="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6321C">
        <w:trPr>
          <w:trHeight w:val="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6321C">
        <w:trPr>
          <w:trHeight w:val="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6321C">
        <w:trPr>
          <w:trHeight w:val="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1C" w:rsidRDefault="001632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16321C" w:rsidRDefault="0016321C">
      <w:pPr>
        <w:rPr>
          <w:rFonts w:ascii="Calibri" w:eastAsia="Calibri" w:hAnsi="Calibri" w:cs="Calibri"/>
          <w:b/>
          <w:i/>
        </w:rPr>
      </w:pPr>
      <w:bookmarkStart w:id="0" w:name="_GoBack"/>
      <w:bookmarkEnd w:id="0"/>
    </w:p>
    <w:sectPr w:rsidR="0016321C" w:rsidSect="00C210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6321C"/>
    <w:rsid w:val="0016321C"/>
    <w:rsid w:val="00C21072"/>
    <w:rsid w:val="00D00277"/>
    <w:rsid w:val="00F1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B2738D-8ADB-46B8-ACD7-2D70FF4C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2016-01-18T00:59:00Z</dcterms:created>
  <dcterms:modified xsi:type="dcterms:W3CDTF">2016-01-18T01:01:00Z</dcterms:modified>
</cp:coreProperties>
</file>